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67330" w14:textId="77777777" w:rsidR="00E20DED" w:rsidRPr="00933613" w:rsidRDefault="00E20DED" w:rsidP="00E20DED">
      <w:pPr>
        <w:spacing w:line="320" w:lineRule="exact"/>
        <w:ind w:left="5244"/>
        <w:jc w:val="right"/>
        <w:rPr>
          <w:b/>
          <w:color w:val="000000" w:themeColor="text1"/>
          <w:sz w:val="22"/>
        </w:rPr>
      </w:pPr>
      <w:r w:rsidRPr="00933613">
        <w:rPr>
          <w:b/>
          <w:color w:val="000000" w:themeColor="text1"/>
          <w:sz w:val="22"/>
        </w:rPr>
        <w:t>ALLEGATO A</w:t>
      </w:r>
    </w:p>
    <w:p w14:paraId="434DC11E" w14:textId="77777777" w:rsidR="00E20DED" w:rsidRPr="00933613" w:rsidRDefault="00E20DED" w:rsidP="00E20DED">
      <w:pPr>
        <w:spacing w:line="320" w:lineRule="exact"/>
        <w:jc w:val="both"/>
        <w:rPr>
          <w:i/>
          <w:color w:val="000000" w:themeColor="text1"/>
          <w:sz w:val="22"/>
        </w:rPr>
      </w:pPr>
      <w:r w:rsidRPr="00933613">
        <w:rPr>
          <w:i/>
          <w:color w:val="000000" w:themeColor="text1"/>
          <w:sz w:val="22"/>
        </w:rPr>
        <w:t>Schema per la compilazione della domanda</w:t>
      </w:r>
    </w:p>
    <w:p w14:paraId="18F67D15" w14:textId="77777777" w:rsidR="00E20DED" w:rsidRPr="00933613" w:rsidRDefault="00E20DED" w:rsidP="00E20DED">
      <w:pPr>
        <w:spacing w:line="320" w:lineRule="exact"/>
        <w:ind w:firstLine="5103"/>
        <w:jc w:val="center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Al Magnifico Rettore</w:t>
      </w:r>
    </w:p>
    <w:p w14:paraId="432958A8" w14:textId="77777777" w:rsidR="00E20DED" w:rsidRPr="00933613" w:rsidRDefault="00E20DED" w:rsidP="00E20DED">
      <w:pPr>
        <w:spacing w:after="120" w:line="320" w:lineRule="exact"/>
        <w:ind w:firstLine="5103"/>
        <w:jc w:val="center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9639" w:type="dxa"/>
        <w:tblInd w:w="108" w:type="dxa"/>
        <w:tblBorders>
          <w:top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581"/>
        <w:gridCol w:w="7058"/>
      </w:tblGrid>
      <w:tr w:rsidR="00E20DED" w:rsidRPr="00933613" w14:paraId="029BEB2A" w14:textId="77777777" w:rsidTr="00DF0AFF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43B108E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08F6E42B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E20DED" w:rsidRPr="00933613" w14:paraId="53FD7260" w14:textId="77777777" w:rsidTr="00DF0AFF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2995DCF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40B0A6D8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20DED" w:rsidRPr="00933613" w14:paraId="04E03D36" w14:textId="77777777" w:rsidTr="00DF0AFF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D19B8C6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1ED24CFD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20DED" w:rsidRPr="00933613" w14:paraId="3430ACE0" w14:textId="77777777" w:rsidTr="00DF0AFF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998F60B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6C23CB07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E20DED" w:rsidRPr="00933613" w14:paraId="7C30C4AE" w14:textId="77777777" w:rsidTr="00DF0AFF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64E56A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1BC1FDC2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E20DED" w:rsidRPr="00933613" w14:paraId="2B5E213F" w14:textId="77777777" w:rsidTr="00DF0AFF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F632CE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010802C0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20DED" w:rsidRPr="00933613" w14:paraId="22059742" w14:textId="77777777" w:rsidTr="00DF0AFF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2E28C8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66DF5D27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20DED" w:rsidRPr="00933613" w14:paraId="1E6A4F16" w14:textId="77777777" w:rsidTr="00DF0AFF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B887CA4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4E228C39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20DED" w:rsidRPr="00933613" w14:paraId="33E6A5BF" w14:textId="77777777" w:rsidTr="00DF0AFF">
        <w:tc>
          <w:tcPr>
            <w:tcW w:w="2581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</w:tcPr>
          <w:p w14:paraId="6F68B370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1EB8D596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2716A74" w14:textId="77777777" w:rsidR="00E20DED" w:rsidRPr="00933613" w:rsidRDefault="00E20DED" w:rsidP="00E20DED">
      <w:pPr>
        <w:spacing w:before="120" w:line="32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933613">
        <w:rPr>
          <w:b/>
          <w:color w:val="000000" w:themeColor="text1"/>
          <w:sz w:val="22"/>
        </w:rPr>
        <w:t>CHIEDE</w:t>
      </w:r>
    </w:p>
    <w:p w14:paraId="440DA45B" w14:textId="77777777" w:rsidR="00E20DED" w:rsidRPr="00933613" w:rsidRDefault="00E20DED" w:rsidP="00E20DED">
      <w:pPr>
        <w:spacing w:after="120" w:line="320" w:lineRule="exact"/>
        <w:jc w:val="both"/>
        <w:rPr>
          <w:b/>
          <w:color w:val="000000" w:themeColor="text1"/>
          <w:sz w:val="22"/>
        </w:rPr>
      </w:pPr>
      <w:r w:rsidRPr="00933613">
        <w:rPr>
          <w:b/>
          <w:color w:val="000000" w:themeColor="text1"/>
          <w:sz w:val="22"/>
        </w:rPr>
        <w:t xml:space="preserve">di essere ammesso a partecipare alla procedura pubblica selettiva finalizzata al reclutamento di un ricercatore con contratto di lavoro subordinato a tempo determinato ai sensi dell’art. 24, comma 3, lettera b) della legge 30 dicembre 2010, n. 240 </w:t>
      </w:r>
    </w:p>
    <w:tbl>
      <w:tblPr>
        <w:tblStyle w:val="Grigliatabella"/>
        <w:tblW w:w="9628" w:type="dxa"/>
        <w:tblBorders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976"/>
        <w:gridCol w:w="6652"/>
      </w:tblGrid>
      <w:tr w:rsidR="00E20DED" w:rsidRPr="00933613" w14:paraId="58CBE428" w14:textId="77777777" w:rsidTr="00DF0AFF">
        <w:tc>
          <w:tcPr>
            <w:tcW w:w="297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670415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65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3D148F57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20DED" w:rsidRPr="00933613" w14:paraId="4534D0EF" w14:textId="77777777" w:rsidTr="00DF0AFF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0FCAD6C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per il settore concorsuale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1895C860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20DED" w:rsidRPr="00933613" w14:paraId="3306F5A5" w14:textId="77777777" w:rsidTr="00DF0AFF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640344C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e settore scientifico disciplinare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3823086C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20DED" w:rsidRPr="00933613" w14:paraId="217EE558" w14:textId="77777777" w:rsidTr="00DF0AFF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D0A8FB0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09371720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20DED" w:rsidRPr="00933613" w14:paraId="0230CC87" w14:textId="77777777" w:rsidTr="00DF0AFF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3115B9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b/>
                <w:color w:val="000000" w:themeColor="text1"/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221B08E4" w14:textId="77777777" w:rsidR="00E20DED" w:rsidRPr="00933613" w:rsidRDefault="00E20DED" w:rsidP="00DF0AFF">
            <w:pPr>
              <w:spacing w:before="40" w:after="40" w:line="32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2289</w:t>
            </w:r>
          </w:p>
        </w:tc>
      </w:tr>
    </w:tbl>
    <w:p w14:paraId="25230547" w14:textId="77777777" w:rsidR="00E20DED" w:rsidRPr="00933613" w:rsidRDefault="00E20DED" w:rsidP="00E20DED">
      <w:pPr>
        <w:pStyle w:val="Rientrocorpodeltesto2"/>
        <w:widowControl/>
        <w:spacing w:before="240" w:line="320" w:lineRule="exact"/>
        <w:ind w:firstLine="0"/>
        <w:rPr>
          <w:b/>
          <w:color w:val="000000" w:themeColor="text1"/>
          <w:szCs w:val="22"/>
        </w:rPr>
      </w:pPr>
      <w:r w:rsidRPr="00933613">
        <w:rPr>
          <w:b/>
          <w:color w:val="000000" w:themeColor="text1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4B8E2B0B" w14:textId="77777777" w:rsidR="00E20DED" w:rsidRPr="00933613" w:rsidRDefault="00E20DED" w:rsidP="00E20DED">
      <w:pPr>
        <w:pStyle w:val="Rientrocorpodeltesto2"/>
        <w:widowControl/>
        <w:spacing w:before="60" w:after="60" w:line="320" w:lineRule="exact"/>
        <w:ind w:firstLine="0"/>
        <w:jc w:val="center"/>
        <w:rPr>
          <w:b/>
          <w:color w:val="000000" w:themeColor="text1"/>
          <w:szCs w:val="22"/>
        </w:rPr>
      </w:pPr>
      <w:r w:rsidRPr="00933613">
        <w:rPr>
          <w:b/>
          <w:color w:val="000000" w:themeColor="text1"/>
          <w:szCs w:val="22"/>
        </w:rPr>
        <w:t xml:space="preserve">DICHIARA </w:t>
      </w:r>
      <w:r w:rsidRPr="00933613">
        <w:rPr>
          <w:b/>
          <w:color w:val="0070C0"/>
          <w:szCs w:val="22"/>
        </w:rPr>
        <w:t>(</w:t>
      </w:r>
      <w:r w:rsidRPr="00933613">
        <w:rPr>
          <w:rStyle w:val="Richiamoallanotaapidipagina"/>
          <w:b/>
          <w:color w:val="0070C0"/>
          <w:szCs w:val="22"/>
        </w:rPr>
        <w:footnoteReference w:id="1"/>
      </w:r>
      <w:r w:rsidRPr="00933613">
        <w:rPr>
          <w:b/>
          <w:color w:val="0070C0"/>
          <w:szCs w:val="22"/>
        </w:rPr>
        <w:t>)</w:t>
      </w:r>
    </w:p>
    <w:p w14:paraId="281622F5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after="120" w:line="320" w:lineRule="exact"/>
        <w:jc w:val="both"/>
        <w:rPr>
          <w:sz w:val="22"/>
        </w:rPr>
      </w:pPr>
      <w:bookmarkStart w:id="0" w:name="_Hlk158055167"/>
      <w:r w:rsidRPr="00933613">
        <w:rPr>
          <w:color w:val="000000" w:themeColor="text1"/>
          <w:sz w:val="22"/>
        </w:rPr>
        <w:t>di essere cittadino_______________________________________________________________;</w:t>
      </w:r>
    </w:p>
    <w:p w14:paraId="7447E24C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color w:val="000000" w:themeColor="text1"/>
          <w:sz w:val="22"/>
        </w:rPr>
        <w:t>di essere in possesso del requisito di cui all’articolo 1, comma 1, voce “</w:t>
      </w:r>
      <w:r w:rsidRPr="00933613">
        <w:rPr>
          <w:i/>
          <w:color w:val="000000" w:themeColor="text1"/>
          <w:sz w:val="22"/>
        </w:rPr>
        <w:t>Requisito specifico di partecipazione</w:t>
      </w:r>
      <w:r w:rsidRPr="007F6030">
        <w:rPr>
          <w:color w:val="000000" w:themeColor="text1"/>
          <w:sz w:val="22"/>
        </w:rPr>
        <w:t xml:space="preserve">” </w:t>
      </w:r>
      <w:r w:rsidRPr="00933613">
        <w:rPr>
          <w:color w:val="000000" w:themeColor="text1"/>
          <w:sz w:val="22"/>
        </w:rPr>
        <w:t>del decreto rettorale di indizione della procedura</w:t>
      </w:r>
      <w:r w:rsidRPr="00933613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497"/>
      </w:tblGrid>
      <w:tr w:rsidR="00E20DED" w:rsidRPr="00933613" w14:paraId="0E7A40EF" w14:textId="77777777" w:rsidTr="00DF0AFF">
        <w:tc>
          <w:tcPr>
            <w:tcW w:w="949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bookmarkEnd w:id="0"/>
          <w:p w14:paraId="04C180E3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E20DED" w:rsidRPr="00933613" w14:paraId="11E808FB" w14:textId="77777777" w:rsidTr="00DF0AFF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319DAB5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</w:t>
            </w:r>
          </w:p>
        </w:tc>
      </w:tr>
      <w:tr w:rsidR="00E20DED" w:rsidRPr="00933613" w14:paraId="48A2FCBC" w14:textId="77777777" w:rsidTr="00DF0AFF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DAD33A5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lastRenderedPageBreak/>
              <w:t xml:space="preserve">conseguito presso </w:t>
            </w:r>
          </w:p>
        </w:tc>
      </w:tr>
      <w:tr w:rsidR="00E20DED" w:rsidRPr="00933613" w14:paraId="6F965DBF" w14:textId="77777777" w:rsidTr="00DF0AFF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FC69030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 data:</w:t>
            </w:r>
          </w:p>
        </w:tc>
      </w:tr>
      <w:tr w:rsidR="00E20DED" w:rsidRPr="00933613" w14:paraId="28524917" w14:textId="77777777" w:rsidTr="00DF0AFF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6976032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E20DED" w:rsidRPr="00933613" w14:paraId="3633719A" w14:textId="77777777" w:rsidTr="00DF0AFF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7CAB29F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</w:t>
            </w:r>
            <w:r w:rsidRPr="00933613">
              <w:rPr>
                <w:b/>
                <w:color w:val="000000" w:themeColor="text1"/>
                <w:sz w:val="22"/>
              </w:rPr>
              <w:t>nonché</w:t>
            </w:r>
            <w:r w:rsidRPr="00933613"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E20DED" w:rsidRPr="00933613" w14:paraId="232E4E97" w14:textId="77777777" w:rsidTr="00DF0AFF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E99F3E3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(</w:t>
            </w:r>
            <w:r w:rsidRPr="00933613">
              <w:rPr>
                <w:i/>
                <w:color w:val="000000" w:themeColor="text1"/>
                <w:sz w:val="22"/>
              </w:rPr>
              <w:t>tipologia provvedimento</w:t>
            </w:r>
            <w:bookmarkStart w:id="1" w:name="_Hlk134334443"/>
            <w:bookmarkEnd w:id="1"/>
            <w:r w:rsidRPr="00933613">
              <w:rPr>
                <w:color w:val="000000" w:themeColor="text1"/>
                <w:sz w:val="22"/>
              </w:rPr>
              <w:t>) _______________</w:t>
            </w:r>
          </w:p>
        </w:tc>
      </w:tr>
      <w:tr w:rsidR="00E20DED" w:rsidRPr="00933613" w14:paraId="3B60169D" w14:textId="77777777" w:rsidTr="00DF0AFF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289CBE6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rilasciato da:</w:t>
            </w:r>
          </w:p>
        </w:tc>
      </w:tr>
      <w:tr w:rsidR="00E20DED" w:rsidRPr="00933613" w14:paraId="558B5219" w14:textId="77777777" w:rsidTr="00DF0AFF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05059A0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 data:</w:t>
            </w:r>
          </w:p>
        </w:tc>
      </w:tr>
      <w:tr w:rsidR="00E20DED" w:rsidRPr="00933613" w14:paraId="1DA027C9" w14:textId="77777777" w:rsidTr="00DF0AFF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CD97667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E20DED" w:rsidRPr="00933613" w14:paraId="6DB9FEED" w14:textId="77777777" w:rsidTr="00DF0AFF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422FFBF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</w:t>
            </w:r>
            <w:r w:rsidRPr="00933613">
              <w:rPr>
                <w:b/>
                <w:color w:val="000000" w:themeColor="text1"/>
                <w:sz w:val="22"/>
              </w:rPr>
              <w:t xml:space="preserve">nonché </w:t>
            </w:r>
            <w:r w:rsidRPr="00933613"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E20DED" w:rsidRPr="00933613" w14:paraId="2785CD3E" w14:textId="77777777" w:rsidTr="00DF0AFF">
        <w:tc>
          <w:tcPr>
            <w:tcW w:w="949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375C150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933613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531F7952" w14:textId="77777777" w:rsidR="00E20DED" w:rsidRPr="00BE06A5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color w:val="000000" w:themeColor="text1"/>
          <w:sz w:val="22"/>
        </w:rPr>
      </w:pPr>
      <w:r w:rsidRPr="00BE06A5">
        <w:rPr>
          <w:color w:val="000000" w:themeColor="text1"/>
          <w:sz w:val="22"/>
        </w:rPr>
        <w:t>di essere in possesso del (</w:t>
      </w:r>
      <w:r w:rsidRPr="00BE06A5">
        <w:rPr>
          <w:i/>
          <w:color w:val="000000" w:themeColor="text1"/>
          <w:sz w:val="22"/>
        </w:rPr>
        <w:t>secondo</w:t>
      </w:r>
      <w:r w:rsidRPr="00BE06A5">
        <w:rPr>
          <w:color w:val="000000" w:themeColor="text1"/>
          <w:sz w:val="22"/>
        </w:rPr>
        <w:t>) requisito di cui all’articolo 2, comma 1, n. 2) oppure n. 2bis) oppure n. 2ter) “</w:t>
      </w:r>
      <w:r w:rsidRPr="00BE06A5">
        <w:rPr>
          <w:i/>
          <w:iCs/>
          <w:color w:val="000000" w:themeColor="text1"/>
          <w:sz w:val="22"/>
        </w:rPr>
        <w:t>Requisiti per l’ammissione alla procedura selettiva</w:t>
      </w:r>
      <w:r w:rsidRPr="00BE06A5">
        <w:rPr>
          <w:iCs/>
          <w:color w:val="000000" w:themeColor="text1"/>
          <w:sz w:val="22"/>
        </w:rPr>
        <w:t>”:</w:t>
      </w:r>
    </w:p>
    <w:tbl>
      <w:tblPr>
        <w:tblW w:w="9300" w:type="dxa"/>
        <w:tblInd w:w="48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E20DED" w:rsidRPr="00933613" w14:paraId="77EACE7B" w14:textId="77777777" w:rsidTr="00DF0AFF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797E28A9" w14:textId="77777777" w:rsidR="00E20DED" w:rsidRPr="00933613" w:rsidRDefault="00E20DED" w:rsidP="00DF0AFF">
            <w:pPr>
              <w:pStyle w:val="Paragrafoelenco"/>
              <w:spacing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Abilitazione Scientifica Nazionale alle funzioni di professore di prima o di seconda fascia, di cui all’articolo 16, della legge n. 240 del 2010, nel settore concorsuale _______, conseguita in data__________, periodo di validità __________ </w:t>
            </w:r>
          </w:p>
        </w:tc>
      </w:tr>
      <w:tr w:rsidR="00E20DED" w:rsidRPr="00933613" w14:paraId="535F8A36" w14:textId="77777777" w:rsidTr="00DF0AFF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60044E4" w14:textId="77777777" w:rsidR="00E20DED" w:rsidRPr="00933613" w:rsidRDefault="00E20DED" w:rsidP="00DF0AFF">
            <w:pPr>
              <w:pStyle w:val="Paragrafoelenco"/>
              <w:spacing w:after="60" w:line="320" w:lineRule="exact"/>
              <w:ind w:left="0"/>
              <w:jc w:val="center"/>
              <w:rPr>
                <w:rFonts w:eastAsia="Symbol"/>
                <w:color w:val="000000" w:themeColor="text1"/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E20DED" w:rsidRPr="00970330" w14:paraId="035F55EE" w14:textId="77777777" w:rsidTr="00DF0AFF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134619FA" w14:textId="77777777" w:rsidR="00E20DED" w:rsidRPr="00933613" w:rsidRDefault="00E20DED" w:rsidP="00DF0AFF">
            <w:pPr>
              <w:pStyle w:val="Paragrafoelenco"/>
              <w:spacing w:after="60" w:line="320" w:lineRule="exact"/>
              <w:ind w:left="0"/>
              <w:jc w:val="both"/>
              <w:rPr>
                <w:b/>
                <w:i/>
                <w:color w:val="000000" w:themeColor="text1"/>
                <w:sz w:val="22"/>
              </w:rPr>
            </w:pPr>
            <w:r w:rsidRPr="00B52ECE">
              <w:rPr>
                <w:color w:val="000000" w:themeColor="text1"/>
                <w:sz w:val="22"/>
              </w:rPr>
              <w:sym w:font="Symbol" w:char="F07F"/>
            </w:r>
            <w:r w:rsidRPr="00B52ECE">
              <w:rPr>
                <w:color w:val="000000" w:themeColor="text1"/>
                <w:sz w:val="22"/>
              </w:rPr>
              <w:t xml:space="preserve"> triennio contrattuale da ricercatore a tempo determinato di cui all’art. 24, comma 3, lettera a), della legge n. 240 del 2010 </w:t>
            </w:r>
            <w:r w:rsidRPr="00B52ECE">
              <w:rPr>
                <w:b/>
                <w:color w:val="000000" w:themeColor="text1"/>
                <w:sz w:val="22"/>
              </w:rPr>
              <w:t>dal __________ al __________ presso ____________________</w:t>
            </w:r>
            <w:r w:rsidRPr="00B52ECE">
              <w:rPr>
                <w:color w:val="000000" w:themeColor="text1"/>
                <w:sz w:val="22"/>
              </w:rPr>
              <w:t xml:space="preserve"> (</w:t>
            </w:r>
            <w:r w:rsidRPr="00B52ECE">
              <w:rPr>
                <w:i/>
                <w:color w:val="0070C0"/>
                <w:sz w:val="22"/>
              </w:rPr>
              <w:t>Ndr: Si prega di indicare nel dettaglio: data di inizio e termine, specificando giorno, mese e anno, e università</w:t>
            </w:r>
            <w:r w:rsidRPr="00B52ECE">
              <w:rPr>
                <w:color w:val="000000" w:themeColor="text1"/>
                <w:sz w:val="22"/>
              </w:rPr>
              <w:t>)</w:t>
            </w:r>
          </w:p>
        </w:tc>
      </w:tr>
      <w:tr w:rsidR="00E20DED" w:rsidRPr="00970330" w14:paraId="1A1D4687" w14:textId="77777777" w:rsidTr="00DF0AFF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7B703139" w14:textId="77777777" w:rsidR="00E20DED" w:rsidRPr="00B52ECE" w:rsidRDefault="00E20DED" w:rsidP="00DF0AFF">
            <w:pPr>
              <w:pStyle w:val="Paragrafoelenco"/>
              <w:spacing w:after="60" w:line="32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B52ECE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E20DED" w:rsidRPr="00933613" w14:paraId="34CF810E" w14:textId="77777777" w:rsidTr="00DF0AFF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70277564" w14:textId="77777777" w:rsidR="00E20DED" w:rsidRPr="00933613" w:rsidRDefault="00E20DED" w:rsidP="00DF0AFF">
            <w:pPr>
              <w:pStyle w:val="Testonotaapidipagina"/>
              <w:spacing w:line="320" w:lineRule="exact"/>
              <w:jc w:val="both"/>
              <w:rPr>
                <w:sz w:val="22"/>
              </w:rPr>
            </w:pPr>
            <w:r w:rsidRPr="00B52ECE">
              <w:rPr>
                <w:color w:val="000000" w:themeColor="text1"/>
                <w:sz w:val="22"/>
              </w:rPr>
              <w:sym w:font="Symbol" w:char="F07F"/>
            </w:r>
            <w:r w:rsidRPr="00B52ECE">
              <w:rPr>
                <w:color w:val="000000" w:themeColor="text1"/>
                <w:sz w:val="22"/>
              </w:rPr>
              <w:t xml:space="preserve"> fruizione, per almeno tre anni, anche non consecutivi di (</w:t>
            </w:r>
            <w:r w:rsidRPr="00B52ECE">
              <w:rPr>
                <w:i/>
                <w:color w:val="000000" w:themeColor="text1"/>
                <w:sz w:val="22"/>
              </w:rPr>
              <w:t>Si ricorda che ai fini della maturazione del periodo minimo triennale, le attività svolte nelle tipologie di contratti o attività ivi elencate sono cumulabili con i periodi di attività svolti nell’ambito dei contratti di cui all’art. 24, comma 3, lettera a) della legge n. 240 del 2010</w:t>
            </w:r>
            <w:r w:rsidRPr="00B52ECE">
              <w:rPr>
                <w:color w:val="000000" w:themeColor="text1"/>
                <w:sz w:val="22"/>
              </w:rPr>
              <w:t>):</w:t>
            </w:r>
          </w:p>
        </w:tc>
      </w:tr>
      <w:tr w:rsidR="00E20DED" w:rsidRPr="00933613" w14:paraId="0BD6B543" w14:textId="77777777" w:rsidTr="00DF0AFF">
        <w:tc>
          <w:tcPr>
            <w:tcW w:w="9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796B627" w14:textId="77777777" w:rsidR="00E20DED" w:rsidRPr="00933613" w:rsidRDefault="00E20DED" w:rsidP="00DF0AFF">
            <w:pPr>
              <w:pStyle w:val="Testonotaapidipagina"/>
              <w:spacing w:line="320" w:lineRule="exact"/>
              <w:ind w:left="567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assegni di ricerca ai sensi dell’art. 22 della legge n. 240 del 2010: ________________;</w:t>
            </w:r>
          </w:p>
        </w:tc>
      </w:tr>
      <w:tr w:rsidR="00E20DED" w:rsidRPr="00933613" w14:paraId="2C5BAD7B" w14:textId="77777777" w:rsidTr="00DF0AFF">
        <w:tc>
          <w:tcPr>
            <w:tcW w:w="9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46F47C91" w14:textId="77777777" w:rsidR="00E20DED" w:rsidRPr="00933613" w:rsidRDefault="00E20DED" w:rsidP="00DF0AFF">
            <w:pPr>
              <w:pStyle w:val="Testonotaapidipagina"/>
              <w:spacing w:line="320" w:lineRule="exact"/>
              <w:ind w:left="567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borse post-dottorato ai sensi dell’art. 4 della legge n. 398 del 1989: _______________;</w:t>
            </w:r>
          </w:p>
        </w:tc>
      </w:tr>
      <w:tr w:rsidR="00E20DED" w:rsidRPr="00933613" w14:paraId="2B58979A" w14:textId="77777777" w:rsidTr="00DF0AFF">
        <w:tc>
          <w:tcPr>
            <w:tcW w:w="9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41B0340" w14:textId="77777777" w:rsidR="00E20DED" w:rsidRPr="00933613" w:rsidRDefault="00E20DED" w:rsidP="00DF0AFF">
            <w:pPr>
              <w:pStyle w:val="Testonotaapidipagina"/>
              <w:spacing w:line="320" w:lineRule="exact"/>
              <w:ind w:left="567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analoghi contratti, assegni o borse in Atenei stranieri: __________________________;</w:t>
            </w:r>
          </w:p>
        </w:tc>
      </w:tr>
    </w:tbl>
    <w:p w14:paraId="00BCB143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color w:val="000000" w:themeColor="text1"/>
          <w:sz w:val="22"/>
        </w:rPr>
        <w:t xml:space="preserve">di godere dei diritti civili e politici </w:t>
      </w:r>
      <w:r w:rsidRPr="00933613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933613">
        <w:rPr>
          <w:color w:val="000000" w:themeColor="text1"/>
          <w:sz w:val="22"/>
        </w:rPr>
        <w:t>;</w:t>
      </w:r>
    </w:p>
    <w:p w14:paraId="61E9014C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E20DED" w:rsidRPr="00933613" w14:paraId="34CADB53" w14:textId="77777777" w:rsidTr="00DF0AFF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2E3B606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essere iscritto nelle liste elettorali del Comune di_______________________________(prov.___)</w:t>
            </w:r>
            <w:r w:rsidRPr="00933613">
              <w:rPr>
                <w:b/>
                <w:i/>
                <w:sz w:val="22"/>
              </w:rPr>
              <w:t xml:space="preserve"> </w:t>
            </w:r>
          </w:p>
        </w:tc>
      </w:tr>
      <w:tr w:rsidR="00E20DED" w:rsidRPr="00933613" w14:paraId="4BDAABBC" w14:textId="77777777" w:rsidTr="00DF0AFF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54CBC24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lastRenderedPageBreak/>
              <w:t>oppure</w:t>
            </w:r>
          </w:p>
        </w:tc>
      </w:tr>
      <w:tr w:rsidR="00E20DED" w:rsidRPr="00933613" w14:paraId="363BC301" w14:textId="77777777" w:rsidTr="00DF0AFF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EFB3267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>non</w:t>
            </w:r>
            <w:r w:rsidRPr="00933613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5C94A7F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rPr>
                <w:sz w:val="22"/>
              </w:rPr>
            </w:pPr>
            <w:r w:rsidRPr="00933613">
              <w:rPr>
                <w:color w:val="0070C0"/>
                <w:sz w:val="22"/>
              </w:rPr>
              <w:t>(</w:t>
            </w:r>
            <w:r w:rsidRPr="00933613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bookmarkStart w:id="2" w:name="_Hlk1201588771"/>
            <w:bookmarkEnd w:id="2"/>
            <w:r w:rsidRPr="00933613">
              <w:rPr>
                <w:color w:val="0070C0"/>
                <w:sz w:val="22"/>
              </w:rPr>
              <w:t>)</w:t>
            </w:r>
          </w:p>
        </w:tc>
      </w:tr>
    </w:tbl>
    <w:p w14:paraId="2DB4C12D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E20DED" w:rsidRPr="00933613" w14:paraId="2AA14CD9" w14:textId="77777777" w:rsidTr="00DF0AFF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639D96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>non</w:t>
            </w:r>
            <w:r w:rsidRPr="00933613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E20DED" w:rsidRPr="00933613" w14:paraId="775695AA" w14:textId="77777777" w:rsidTr="00DF0AFF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90DF402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E20DED" w:rsidRPr="00933613" w14:paraId="75859EE9" w14:textId="77777777" w:rsidTr="00DF0AFF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FB889A7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aver riportato le seguenti condanne penali: ______________________________ </w:t>
            </w:r>
            <w:r w:rsidRPr="00933613">
              <w:rPr>
                <w:color w:val="0070C0"/>
                <w:sz w:val="22"/>
              </w:rPr>
              <w:t>(</w:t>
            </w:r>
            <w:r w:rsidRPr="00933613">
              <w:rPr>
                <w:i/>
                <w:color w:val="0070C0"/>
                <w:sz w:val="22"/>
              </w:rPr>
              <w:t>ndr:</w:t>
            </w:r>
            <w:r w:rsidRPr="00933613">
              <w:rPr>
                <w:color w:val="0070C0"/>
                <w:sz w:val="22"/>
              </w:rPr>
              <w:t xml:space="preserve"> </w:t>
            </w:r>
            <w:r w:rsidRPr="00933613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933613">
              <w:rPr>
                <w:color w:val="0070C0"/>
                <w:sz w:val="22"/>
              </w:rPr>
              <w:t>)</w:t>
            </w:r>
            <w:r w:rsidRPr="00933613">
              <w:rPr>
                <w:sz w:val="22"/>
              </w:rPr>
              <w:t>;</w:t>
            </w:r>
          </w:p>
        </w:tc>
      </w:tr>
      <w:tr w:rsidR="00E20DED" w:rsidRPr="00933613" w14:paraId="64BE13B7" w14:textId="77777777" w:rsidTr="00DF0AFF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22E4948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nonché</w:t>
            </w:r>
          </w:p>
        </w:tc>
      </w:tr>
      <w:tr w:rsidR="00E20DED" w:rsidRPr="00933613" w14:paraId="0E8A8725" w14:textId="77777777" w:rsidTr="00DF0AFF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B073509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 xml:space="preserve">non </w:t>
            </w:r>
            <w:r w:rsidRPr="00933613">
              <w:rPr>
                <w:sz w:val="22"/>
              </w:rPr>
              <w:t>avere i seguenti procedimenti penali pendenti;</w:t>
            </w:r>
          </w:p>
        </w:tc>
      </w:tr>
      <w:tr w:rsidR="00E20DED" w:rsidRPr="00933613" w14:paraId="0F0652F6" w14:textId="77777777" w:rsidTr="00DF0AFF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36F4711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E20DED" w:rsidRPr="00933613" w14:paraId="7C765D7B" w14:textId="77777777" w:rsidTr="00DF0AFF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0A95D8B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avere i seguenti procedimenti penali pendenti: ______________________________ </w:t>
            </w:r>
            <w:r w:rsidRPr="00933613">
              <w:rPr>
                <w:color w:val="0070C0"/>
                <w:sz w:val="22"/>
              </w:rPr>
              <w:t>(</w:t>
            </w:r>
            <w:r w:rsidRPr="00933613">
              <w:rPr>
                <w:i/>
                <w:color w:val="0070C0"/>
                <w:sz w:val="22"/>
              </w:rPr>
              <w:t>ndr:</w:t>
            </w:r>
            <w:r w:rsidRPr="00933613">
              <w:rPr>
                <w:color w:val="0070C0"/>
                <w:sz w:val="22"/>
              </w:rPr>
              <w:t xml:space="preserve"> </w:t>
            </w:r>
            <w:r w:rsidRPr="00933613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933613">
              <w:rPr>
                <w:color w:val="0070C0"/>
                <w:sz w:val="22"/>
              </w:rPr>
              <w:t>)</w:t>
            </w:r>
            <w:r w:rsidRPr="00933613">
              <w:rPr>
                <w:sz w:val="22"/>
              </w:rPr>
              <w:t>;</w:t>
            </w:r>
          </w:p>
        </w:tc>
      </w:tr>
    </w:tbl>
    <w:p w14:paraId="63ED3C88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i/>
          <w:color w:val="0070C0"/>
          <w:sz w:val="22"/>
        </w:rPr>
        <w:t>(ndr: per i soli candidati italiani)</w:t>
      </w:r>
      <w:r w:rsidRPr="00933613">
        <w:rPr>
          <w:i/>
          <w:color w:val="2E74B5" w:themeColor="accent5" w:themeShade="BF"/>
          <w:sz w:val="22"/>
        </w:rPr>
        <w:t xml:space="preserve"> </w:t>
      </w:r>
      <w:r w:rsidRPr="00933613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E20DED" w:rsidRPr="00933613" w14:paraId="45803648" w14:textId="77777777" w:rsidTr="00DF0AFF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F3814BC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E20DED" w:rsidRPr="00933613" w14:paraId="7683FC53" w14:textId="77777777" w:rsidTr="00DF0AFF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2AF34A8" w14:textId="77777777" w:rsidR="00E20DED" w:rsidRPr="00933613" w:rsidRDefault="00E20DED" w:rsidP="00DF0AFF">
            <w:pPr>
              <w:spacing w:before="60" w:after="60" w:line="320" w:lineRule="exact"/>
              <w:jc w:val="center"/>
              <w:rPr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20DED" w:rsidRPr="00933613" w14:paraId="3D45F990" w14:textId="77777777" w:rsidTr="00DF0AFF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074008D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E20DED" w:rsidRPr="00933613" w14:paraId="1F9136A0" w14:textId="77777777" w:rsidTr="00DF0AFF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083E912" w14:textId="77777777" w:rsidR="00E20DED" w:rsidRPr="00933613" w:rsidRDefault="00E20DED" w:rsidP="00DF0AFF">
            <w:pPr>
              <w:spacing w:before="60" w:after="60" w:line="320" w:lineRule="exact"/>
              <w:jc w:val="center"/>
              <w:rPr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20DED" w:rsidRPr="00933613" w14:paraId="33E8E362" w14:textId="77777777" w:rsidTr="00DF0AFF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0E95EDC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E20DED" w:rsidRPr="00933613" w14:paraId="155689B9" w14:textId="77777777" w:rsidTr="00DF0AFF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867E8B1" w14:textId="77777777" w:rsidR="00E20DED" w:rsidRPr="00933613" w:rsidRDefault="00E20DED" w:rsidP="00DF0AFF">
            <w:pPr>
              <w:spacing w:before="60" w:after="60" w:line="320" w:lineRule="exact"/>
              <w:jc w:val="center"/>
              <w:rPr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20DED" w:rsidRPr="00933613" w14:paraId="54313588" w14:textId="77777777" w:rsidTr="00DF0AFF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3EE3342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933613">
              <w:rPr>
                <w:bCs/>
                <w:color w:val="000000" w:themeColor="text1"/>
                <w:sz w:val="22"/>
              </w:rPr>
              <w:t>23 agosto 2004 n. 226: “</w:t>
            </w:r>
            <w:r w:rsidRPr="00933613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933613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7EDF71FA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bookmarkStart w:id="3" w:name="_Hlk154206766"/>
      <w:bookmarkEnd w:id="3"/>
      <w:r w:rsidRPr="00933613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E20DED" w:rsidRPr="00933613" w14:paraId="5C59F264" w14:textId="77777777" w:rsidTr="00DF0AFF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D248046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</w:t>
            </w:r>
            <w:r w:rsidRPr="00933613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933613">
              <w:rPr>
                <w:i/>
                <w:color w:val="000000" w:themeColor="text1"/>
                <w:sz w:val="22"/>
              </w:rPr>
              <w:t>curriculum vitae</w:t>
            </w:r>
            <w:r w:rsidRPr="00933613">
              <w:rPr>
                <w:color w:val="000000" w:themeColor="text1"/>
                <w:sz w:val="22"/>
              </w:rPr>
              <w:t>,</w:t>
            </w:r>
            <w:r w:rsidRPr="00933613">
              <w:rPr>
                <w:i/>
                <w:color w:val="000000" w:themeColor="text1"/>
                <w:sz w:val="22"/>
              </w:rPr>
              <w:t xml:space="preserve"> </w:t>
            </w:r>
            <w:r w:rsidRPr="00933613">
              <w:rPr>
                <w:color w:val="000000" w:themeColor="text1"/>
                <w:sz w:val="22"/>
              </w:rPr>
              <w:t xml:space="preserve">cui si fa rinvio </w:t>
            </w:r>
            <w:r w:rsidRPr="00933613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E20DED" w:rsidRPr="00933613" w14:paraId="11593F79" w14:textId="77777777" w:rsidTr="00DF0AFF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1B4D4ED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E20DED" w:rsidRPr="00933613" w14:paraId="0DDA739D" w14:textId="77777777" w:rsidTr="00DF0AFF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7E4C15A" w14:textId="77777777" w:rsidR="00E20DED" w:rsidRPr="00933613" w:rsidRDefault="00E20DED" w:rsidP="00DF0AFF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lastRenderedPageBreak/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 xml:space="preserve">non </w:t>
            </w:r>
            <w:bookmarkStart w:id="4" w:name="_Hlk154208194"/>
            <w:bookmarkEnd w:id="4"/>
            <w:r w:rsidRPr="00933613">
              <w:rPr>
                <w:sz w:val="22"/>
              </w:rPr>
              <w:t>aver mai prestato servizio presso una pubblica amministrazione;</w:t>
            </w:r>
          </w:p>
        </w:tc>
      </w:tr>
    </w:tbl>
    <w:p w14:paraId="10920051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357" w:hanging="357"/>
        <w:jc w:val="both"/>
        <w:rPr>
          <w:sz w:val="22"/>
        </w:rPr>
      </w:pPr>
      <w:r w:rsidRPr="00933613">
        <w:rPr>
          <w:color w:val="000000" w:themeColor="text1"/>
          <w:sz w:val="22"/>
        </w:rPr>
        <w:t>di avere l’idoneità fisica all’impiego cui la procedura si riferisce;</w:t>
      </w:r>
    </w:p>
    <w:p w14:paraId="4C22D255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color w:val="0070C0"/>
          <w:sz w:val="22"/>
        </w:rPr>
        <w:t>(</w:t>
      </w:r>
      <w:r w:rsidRPr="00933613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933613">
        <w:rPr>
          <w:color w:val="000000" w:themeColor="text1"/>
          <w:sz w:val="22"/>
        </w:rPr>
        <w:t>di avere necessità dei seguenti ausili e/o tempi aggiuntivi ai sensi della legge n. 104 del 1992:</w:t>
      </w:r>
    </w:p>
    <w:tbl>
      <w:tblPr>
        <w:tblStyle w:val="Grigliatabella"/>
        <w:tblW w:w="9389" w:type="dxa"/>
        <w:tblInd w:w="534" w:type="dxa"/>
        <w:tblBorders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389"/>
      </w:tblGrid>
      <w:tr w:rsidR="00E20DED" w:rsidRPr="00933613" w14:paraId="686997EA" w14:textId="77777777" w:rsidTr="00DF0AFF">
        <w:tc>
          <w:tcPr>
            <w:tcW w:w="9389" w:type="dxa"/>
            <w:tcBorders>
              <w:bottom w:val="single" w:sz="4" w:space="0" w:color="00000A"/>
            </w:tcBorders>
            <w:shd w:val="clear" w:color="auto" w:fill="auto"/>
          </w:tcPr>
          <w:p w14:paraId="6EEBD57A" w14:textId="77777777" w:rsidR="00E20DED" w:rsidRPr="00933613" w:rsidRDefault="00E20DED" w:rsidP="00DF0AFF">
            <w:pPr>
              <w:spacing w:line="320" w:lineRule="exact"/>
              <w:jc w:val="both"/>
              <w:rPr>
                <w:sz w:val="22"/>
              </w:rPr>
            </w:pPr>
          </w:p>
        </w:tc>
      </w:tr>
    </w:tbl>
    <w:p w14:paraId="35F5C9BE" w14:textId="77777777" w:rsidR="00E20DED" w:rsidRPr="00933613" w:rsidRDefault="00E20DED" w:rsidP="00E20DED">
      <w:pPr>
        <w:pStyle w:val="Paragrafoelenco"/>
        <w:spacing w:after="60" w:line="320" w:lineRule="exact"/>
        <w:ind w:left="357"/>
        <w:jc w:val="both"/>
        <w:rPr>
          <w:sz w:val="22"/>
        </w:rPr>
      </w:pPr>
      <w:r w:rsidRPr="00933613">
        <w:rPr>
          <w:sz w:val="22"/>
        </w:rPr>
        <w:t>come risulta dall’allegata certificazione;</w:t>
      </w:r>
    </w:p>
    <w:p w14:paraId="314960C8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bookmarkStart w:id="5" w:name="_Hlk156150941"/>
      <w:r w:rsidRPr="00933613">
        <w:rPr>
          <w:i/>
          <w:color w:val="0070C0"/>
          <w:sz w:val="22"/>
        </w:rPr>
        <w:t>(per i candidati con disturbi specifici dell’apprendimento</w:t>
      </w:r>
      <w:r w:rsidRPr="00933613">
        <w:rPr>
          <w:color w:val="000000" w:themeColor="text1"/>
          <w:sz w:val="22"/>
        </w:rPr>
        <w:t>)</w:t>
      </w:r>
      <w:r w:rsidRPr="00933613">
        <w:rPr>
          <w:i/>
          <w:color w:val="000000" w:themeColor="text1"/>
          <w:sz w:val="22"/>
        </w:rPr>
        <w:t xml:space="preserve"> </w:t>
      </w:r>
      <w:bookmarkEnd w:id="5"/>
      <w:r w:rsidRPr="00933613">
        <w:rPr>
          <w:sz w:val="22"/>
        </w:rPr>
        <w:t>di avere necessità: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E20DED" w:rsidRPr="00933613" w14:paraId="68E0E30B" w14:textId="77777777" w:rsidTr="00DF0AFF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7129B91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sz w:val="22"/>
              </w:rPr>
              <w:t>dei seguenti ausili:</w:t>
            </w:r>
          </w:p>
          <w:p w14:paraId="4FE6EB62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sz w:val="22"/>
              </w:rPr>
              <w:t>_______________________________________________________________________________</w:t>
            </w:r>
          </w:p>
        </w:tc>
      </w:tr>
      <w:tr w:rsidR="00E20DED" w:rsidRPr="00933613" w14:paraId="0BD67F36" w14:textId="77777777" w:rsidTr="00DF0AFF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6731209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sz w:val="22"/>
              </w:rPr>
              <w:t>e/o dei seguenti tempi aggiuntivi:</w:t>
            </w:r>
          </w:p>
          <w:p w14:paraId="5787B278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sz w:val="22"/>
              </w:rPr>
            </w:pPr>
            <w:bookmarkStart w:id="6" w:name="_Hlk156150960"/>
            <w:bookmarkStart w:id="7" w:name="_Hlk156150894"/>
            <w:bookmarkEnd w:id="6"/>
            <w:bookmarkEnd w:id="7"/>
            <w:r w:rsidRPr="00933613">
              <w:rPr>
                <w:sz w:val="22"/>
              </w:rPr>
              <w:t>____________________________________________________</w:t>
            </w:r>
          </w:p>
        </w:tc>
      </w:tr>
    </w:tbl>
    <w:p w14:paraId="3EDAF762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b/>
          <w:bCs/>
          <w:sz w:val="22"/>
        </w:rPr>
      </w:pPr>
      <w:r w:rsidRPr="00933613">
        <w:rPr>
          <w:rFonts w:eastAsia="Symbol"/>
          <w:b/>
          <w:bCs/>
          <w:i/>
          <w:color w:val="0070C0"/>
          <w:sz w:val="22"/>
        </w:rPr>
        <w:t>(per i soli candidati aventi cittadinanza straniera)</w:t>
      </w:r>
      <w:r w:rsidRPr="00933613">
        <w:rPr>
          <w:rFonts w:eastAsia="Symbol"/>
          <w:b/>
          <w:bCs/>
          <w:sz w:val="22"/>
        </w:rPr>
        <w:t xml:space="preserve"> di avere adeguata conoscenza della lingua italiana;</w:t>
      </w:r>
    </w:p>
    <w:p w14:paraId="7151505A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essere stato escluso dall’elettorato politico attivo;</w:t>
      </w:r>
    </w:p>
    <w:p w14:paraId="57848029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essere stato destituito o dispensato dall’impiego presso una pubblica amministrazione per persistente insufficiente rendimento;</w:t>
      </w:r>
    </w:p>
    <w:p w14:paraId="11357B4A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4BC789EB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essere professore universitario di prima o seconda fascia o ricercatore assunto a tempo indeterminato, ancorché cessato dal servizio;</w:t>
      </w:r>
    </w:p>
    <w:p w14:paraId="4102D383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color w:val="000000" w:themeColor="text1"/>
          <w:sz w:val="22"/>
        </w:rPr>
        <w:t xml:space="preserve">di non aver avuto contratti in qualità di assegnista di ricerca e di ricercatore a tempo determinato ai sensi degli artt. 22 e 24 della legge n. 240 del 2010 e ss.mm.ii. con l’Università degli Studi Roma Tor Vergata o anche con altre Atenei, statali, non statali o telematici, nonché con gli enti di cui all’art. 22, comma 1, della legge 30 dicembre 2010, n. 240 e ss.mm.ii. per un periodo che, sommato alla durata prevista dal contratto messo a bando, superi complessivamente i 12 anni, anche non continuativi </w:t>
      </w:r>
      <w:r w:rsidRPr="00933613">
        <w:rPr>
          <w:color w:val="0070C0"/>
          <w:sz w:val="22"/>
        </w:rPr>
        <w:t>(</w:t>
      </w:r>
      <w:r w:rsidRPr="00933613">
        <w:rPr>
          <w:i/>
          <w:color w:val="0070C0"/>
          <w:sz w:val="22"/>
        </w:rPr>
        <w:t>Ai fini della durata dei predetti rapporti non rilevano i periodi trascorsi in aspettativa per maternità o per motivi di salute secondo la normativa vigente</w:t>
      </w:r>
      <w:r w:rsidRPr="00933613">
        <w:rPr>
          <w:color w:val="0070C0"/>
          <w:sz w:val="22"/>
        </w:rPr>
        <w:t>)</w:t>
      </w:r>
      <w:r w:rsidRPr="00933613">
        <w:rPr>
          <w:color w:val="000000" w:themeColor="text1"/>
          <w:sz w:val="22"/>
        </w:rPr>
        <w:t>;</w:t>
      </w:r>
    </w:p>
    <w:p w14:paraId="24792BF2" w14:textId="77777777" w:rsidR="00E20DED" w:rsidRPr="00933613" w:rsidRDefault="00E20DED" w:rsidP="00E20DE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20" w:lineRule="exact"/>
        <w:ind w:left="426" w:hanging="426"/>
        <w:jc w:val="both"/>
        <w:rPr>
          <w:sz w:val="22"/>
        </w:rPr>
      </w:pPr>
      <w:r w:rsidRPr="00933613"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5797B735" w14:textId="77777777" w:rsidR="00E20DED" w:rsidRPr="00673093" w:rsidRDefault="00E20DED" w:rsidP="00E20DED">
      <w:pPr>
        <w:pStyle w:val="Paragrafoelenco"/>
        <w:widowControl w:val="0"/>
        <w:numPr>
          <w:ilvl w:val="0"/>
          <w:numId w:val="5"/>
        </w:numPr>
        <w:tabs>
          <w:tab w:val="left" w:pos="720"/>
        </w:tabs>
        <w:spacing w:before="120" w:line="320" w:lineRule="exact"/>
        <w:ind w:left="425" w:hanging="425"/>
        <w:jc w:val="both"/>
        <w:rPr>
          <w:sz w:val="22"/>
        </w:rPr>
      </w:pPr>
      <w:r w:rsidRPr="00673093">
        <w:rPr>
          <w:rFonts w:eastAsia="Symbol"/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p w14:paraId="725C535A" w14:textId="77777777" w:rsidR="00E20DED" w:rsidRPr="00673093" w:rsidRDefault="00E20DED" w:rsidP="00E20DED">
      <w:pPr>
        <w:pStyle w:val="Paragrafoelenco"/>
        <w:widowControl w:val="0"/>
        <w:tabs>
          <w:tab w:val="left" w:pos="720"/>
        </w:tabs>
        <w:spacing w:after="60" w:line="320" w:lineRule="exact"/>
        <w:ind w:left="425"/>
        <w:jc w:val="both"/>
        <w:rPr>
          <w:sz w:val="22"/>
        </w:rPr>
      </w:pPr>
      <w:hyperlink r:id="rId7">
        <w:r w:rsidRPr="00673093">
          <w:rPr>
            <w:rStyle w:val="CollegamentoInternet"/>
            <w:sz w:val="22"/>
          </w:rPr>
          <w:t>https://web.uniroma2.it/it/percorso/ufficio_concorsi/sezione/bandi_ricercatori_lett__b_</w:t>
        </w:r>
      </w:hyperlink>
    </w:p>
    <w:p w14:paraId="5AF6A180" w14:textId="77777777" w:rsidR="00E20DED" w:rsidRPr="00933613" w:rsidRDefault="00E20DED" w:rsidP="00E20DED">
      <w:pPr>
        <w:spacing w:before="120" w:after="120" w:line="320" w:lineRule="exact"/>
        <w:jc w:val="both"/>
        <w:rPr>
          <w:sz w:val="22"/>
        </w:rPr>
      </w:pPr>
      <w:r w:rsidRPr="00933613">
        <w:rPr>
          <w:b/>
          <w:color w:val="000000" w:themeColor="text1"/>
          <w:sz w:val="22"/>
        </w:rPr>
        <w:t>Il/La sottoscritto/a</w:t>
      </w:r>
      <w:r w:rsidRPr="00933613">
        <w:rPr>
          <w:color w:val="000000" w:themeColor="text1"/>
          <w:sz w:val="22"/>
        </w:rPr>
        <w:t xml:space="preserve"> </w:t>
      </w:r>
      <w:r w:rsidRPr="00933613">
        <w:rPr>
          <w:b/>
          <w:color w:val="000000" w:themeColor="text1"/>
          <w:sz w:val="22"/>
        </w:rPr>
        <w:t>dichiara di eleggere</w:t>
      </w:r>
      <w:r w:rsidRPr="00933613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9639" w:type="dxa"/>
        <w:tblInd w:w="250" w:type="dxa"/>
        <w:tblBorders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439"/>
        <w:gridCol w:w="7200"/>
      </w:tblGrid>
      <w:tr w:rsidR="00E20DED" w:rsidRPr="00933613" w14:paraId="3058827F" w14:textId="77777777" w:rsidTr="00DF0AFF">
        <w:tc>
          <w:tcPr>
            <w:tcW w:w="243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29E8471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7200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64BADD4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E20DED" w:rsidRPr="00933613" w14:paraId="476027AC" w14:textId="77777777" w:rsidTr="00DF0AFF">
        <w:tc>
          <w:tcPr>
            <w:tcW w:w="24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930BDE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7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A3B134B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20DED" w:rsidRPr="00933613" w14:paraId="30AF1659" w14:textId="77777777" w:rsidTr="00DF0AFF">
        <w:tc>
          <w:tcPr>
            <w:tcW w:w="24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DEBC0A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7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1E09B35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20DED" w:rsidRPr="00933613" w14:paraId="12DBD3EF" w14:textId="77777777" w:rsidTr="00DF0AFF">
        <w:tc>
          <w:tcPr>
            <w:tcW w:w="2439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7F922DB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7200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BBB132F" w14:textId="77777777" w:rsidR="00E20DED" w:rsidRPr="00933613" w:rsidRDefault="00E20DED" w:rsidP="00DF0AFF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65E33D8" w14:textId="77777777" w:rsidR="00E20DED" w:rsidRPr="00933613" w:rsidRDefault="00E20DED" w:rsidP="00E20DED">
      <w:pPr>
        <w:spacing w:before="120" w:after="60" w:line="320" w:lineRule="exact"/>
        <w:jc w:val="both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36F7ABE7" w14:textId="77777777" w:rsidR="00E20DED" w:rsidRPr="00A829DD" w:rsidRDefault="00E20DED" w:rsidP="00E20DED">
      <w:pPr>
        <w:pStyle w:val="Rientrocorpodeltesto2"/>
        <w:widowControl/>
        <w:spacing w:line="300" w:lineRule="exact"/>
        <w:ind w:firstLine="0"/>
        <w:rPr>
          <w:color w:val="000000" w:themeColor="text1"/>
          <w:szCs w:val="22"/>
        </w:rPr>
      </w:pPr>
      <w:r w:rsidRPr="00A829DD">
        <w:rPr>
          <w:color w:val="000000" w:themeColor="text1"/>
          <w:szCs w:val="22"/>
        </w:rPr>
        <w:t>Il/la sottoscritto/a allega alla presente domanda:</w:t>
      </w:r>
    </w:p>
    <w:p w14:paraId="568A8CDE" w14:textId="77777777" w:rsidR="00E20DED" w:rsidRPr="009B4913" w:rsidRDefault="00E20DED" w:rsidP="00E20DED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1C4AF339" w14:textId="77777777" w:rsidR="00E20DED" w:rsidRPr="000A2771" w:rsidRDefault="00E20DED" w:rsidP="00E20DED">
      <w:pPr>
        <w:numPr>
          <w:ilvl w:val="0"/>
          <w:numId w:val="2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02618BA1" w14:textId="77777777" w:rsidR="00E20DED" w:rsidRPr="00252FC3" w:rsidRDefault="00E20DED" w:rsidP="00E20DED">
      <w:pPr>
        <w:pStyle w:val="Rientrocorpodeltesto3"/>
        <w:numPr>
          <w:ilvl w:val="0"/>
          <w:numId w:val="2"/>
        </w:numPr>
        <w:tabs>
          <w:tab w:val="left" w:pos="720"/>
        </w:tabs>
        <w:spacing w:line="300" w:lineRule="exact"/>
        <w:rPr>
          <w:color w:val="000000" w:themeColor="text1"/>
          <w:szCs w:val="22"/>
        </w:rPr>
      </w:pPr>
      <w:r w:rsidRPr="00252FC3">
        <w:rPr>
          <w:color w:val="000000" w:themeColor="text1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Cs w:val="22"/>
        </w:rPr>
        <w:t>Numero massimo di pubblicazioni</w:t>
      </w:r>
      <w:r w:rsidRPr="00252FC3">
        <w:rPr>
          <w:color w:val="000000" w:themeColor="text1"/>
          <w:szCs w:val="22"/>
        </w:rPr>
        <w:t>” del decreto di indizione della procedura, da presentarsi con le modalità di cui all’articolo 4 del bando;</w:t>
      </w:r>
    </w:p>
    <w:p w14:paraId="7336629F" w14:textId="77777777" w:rsidR="00E20DED" w:rsidRPr="009B4913" w:rsidRDefault="00E20DED" w:rsidP="00E20DED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08726461" w14:textId="77777777" w:rsidR="00E20DED" w:rsidRPr="000A2771" w:rsidRDefault="00E20DED" w:rsidP="00E20DED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278195F6" w14:textId="77777777" w:rsidR="00E20DED" w:rsidRPr="009B4913" w:rsidRDefault="00E20DED" w:rsidP="00E20DED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3162C51A" w14:textId="77777777" w:rsidR="00E20DED" w:rsidRPr="009B4913" w:rsidRDefault="00E20DED" w:rsidP="00E20DED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35303BE8" w14:textId="77777777" w:rsidR="00E20DED" w:rsidRPr="00A829DD" w:rsidRDefault="00E20DED" w:rsidP="00E20DED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1676F55F" w14:textId="77777777" w:rsidR="00E20DED" w:rsidRPr="00A829DD" w:rsidRDefault="00E20DED" w:rsidP="00E20DED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6CAFF8ED" w14:textId="77777777" w:rsidR="00E20DED" w:rsidRPr="00A829DD" w:rsidRDefault="00E20DED" w:rsidP="00E20DED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</w:t>
      </w:r>
      <w:r w:rsidRPr="009113DB">
        <w:rPr>
          <w:color w:val="000000" w:themeColor="text1"/>
          <w:sz w:val="22"/>
        </w:rPr>
        <w:t xml:space="preserve">disposizioni contenute nel decreto di indizione della procedura </w:t>
      </w:r>
      <w:r w:rsidRPr="00766C1F">
        <w:rPr>
          <w:color w:val="000000" w:themeColor="text1"/>
          <w:sz w:val="22"/>
        </w:rPr>
        <w:t>(Rif. 2289),</w:t>
      </w:r>
      <w:r w:rsidRPr="009113DB">
        <w:rPr>
          <w:color w:val="000000" w:themeColor="text1"/>
          <w:sz w:val="22"/>
        </w:rPr>
        <w:t xml:space="preserve"> ivi incluso l’articolo 1</w:t>
      </w:r>
      <w:r>
        <w:rPr>
          <w:color w:val="000000" w:themeColor="text1"/>
          <w:sz w:val="22"/>
        </w:rPr>
        <w:t>3</w:t>
      </w:r>
      <w:r w:rsidRPr="009113DB">
        <w:rPr>
          <w:color w:val="000000" w:themeColor="text1"/>
          <w:sz w:val="22"/>
        </w:rPr>
        <w:t xml:space="preserve"> -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5ED9DE0" w14:textId="77777777" w:rsidR="00E20DED" w:rsidRPr="00A829DD" w:rsidRDefault="00E20DED" w:rsidP="00E20DED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77CE64ED" w14:textId="77777777" w:rsidR="00E20DED" w:rsidRDefault="00E20DED" w:rsidP="00E20DED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4402CE09" w14:textId="77777777" w:rsidR="00E20DED" w:rsidRPr="000A2771" w:rsidRDefault="00E20DED" w:rsidP="00E20DED">
      <w:pPr>
        <w:spacing w:after="120" w:line="300" w:lineRule="exact"/>
        <w:jc w:val="right"/>
        <w:rPr>
          <w:b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br w:type="page"/>
      </w:r>
      <w:bookmarkStart w:id="8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3AA70583" w14:textId="77777777" w:rsidR="00E20DED" w:rsidRPr="000A2771" w:rsidRDefault="00E20DED" w:rsidP="00E20DED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348B4F0D" w14:textId="77777777" w:rsidR="00E20DED" w:rsidRPr="000A2771" w:rsidRDefault="00E20DED" w:rsidP="00E20DED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5F64851B" w14:textId="77777777" w:rsidR="00E20DED" w:rsidRPr="000A2771" w:rsidRDefault="00E20DED" w:rsidP="00E20DED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20DED" w:rsidRPr="000A2771" w14:paraId="0E8B686C" w14:textId="77777777" w:rsidTr="00DF0AFF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33F6A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B4A0D8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E20DED" w:rsidRPr="000A2771" w14:paraId="3E1808BD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1A492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32465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20DED" w:rsidRPr="000A2771" w14:paraId="02A7392C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41087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AEB08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20DED" w:rsidRPr="000A2771" w14:paraId="3FD52C77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9075A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ABF4A4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E20DED" w:rsidRPr="000A2771" w14:paraId="10C0440B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7B8DB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1B8B6A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E20DED" w:rsidRPr="000A2771" w14:paraId="6D3B43DB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0801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E2D611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20DED" w:rsidRPr="000A2771" w14:paraId="057815BB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7282A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BC939F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20DED" w:rsidRPr="000A2771" w14:paraId="2604A5A7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AE647AD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58A026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B53B4F6" w14:textId="77777777" w:rsidR="00E20DED" w:rsidRPr="000A2771" w:rsidRDefault="00E20DED" w:rsidP="00E20DED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75520B2B" w14:textId="77777777" w:rsidR="00E20DED" w:rsidRPr="000A2771" w:rsidRDefault="00E20DED" w:rsidP="00E20DED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67836D99" w14:textId="77777777" w:rsidR="00E20DED" w:rsidRPr="000A2771" w:rsidRDefault="00E20DED" w:rsidP="00E20DE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1085E3" w14:textId="77777777" w:rsidR="00E20DED" w:rsidRPr="000A2771" w:rsidRDefault="00E20DED" w:rsidP="00E20DED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6CED203E" w14:textId="77777777" w:rsidR="00E20DED" w:rsidRPr="000A2771" w:rsidRDefault="00E20DED" w:rsidP="00E20DE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FFACF00" w14:textId="77777777" w:rsidR="00E20DED" w:rsidRPr="000A2771" w:rsidRDefault="00E20DED" w:rsidP="00E20DED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33E4232B" w14:textId="77777777" w:rsidR="00E20DED" w:rsidRPr="000A2771" w:rsidRDefault="00E20DED" w:rsidP="00E20DE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225FF3D" w14:textId="77777777" w:rsidR="00E20DED" w:rsidRPr="000A2771" w:rsidRDefault="00E20DED" w:rsidP="00E20DE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6BDA01A" w14:textId="77777777" w:rsidR="00E20DED" w:rsidRPr="000A2771" w:rsidRDefault="00E20DED" w:rsidP="00E20DED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3</w:t>
      </w:r>
      <w:r w:rsidRPr="000A2771">
        <w:rPr>
          <w:color w:val="000000" w:themeColor="text1"/>
          <w:sz w:val="22"/>
        </w:rPr>
        <w:t xml:space="preserve"> del decreto di </w:t>
      </w:r>
      <w:r w:rsidRPr="009113DB">
        <w:rPr>
          <w:color w:val="000000" w:themeColor="text1"/>
          <w:sz w:val="22"/>
        </w:rPr>
        <w:t>indizione della procedura (</w:t>
      </w:r>
      <w:r w:rsidRPr="00766C1F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2289</w:t>
      </w:r>
      <w:r w:rsidRPr="009113DB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03B3D03A" w14:textId="77777777" w:rsidR="00E20DED" w:rsidRPr="000A2771" w:rsidRDefault="00E20DED" w:rsidP="00E20DE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447FF30" w14:textId="77777777" w:rsidR="00E20DED" w:rsidRPr="000A2771" w:rsidRDefault="00E20DED" w:rsidP="00E20DED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9159E2A" w14:textId="77777777" w:rsidR="00E20DED" w:rsidRPr="000A2771" w:rsidRDefault="00E20DED" w:rsidP="00E20DE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D61A745" w14:textId="77777777" w:rsidR="00E20DED" w:rsidRPr="000A2771" w:rsidRDefault="00E20DED" w:rsidP="00E20DE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65ADF34" w14:textId="77777777" w:rsidR="00E20DED" w:rsidRPr="000A2771" w:rsidRDefault="00E20DED" w:rsidP="00E20DED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E20DED" w:rsidRPr="000A2771" w14:paraId="25B7B139" w14:textId="77777777" w:rsidTr="00DF0AF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7319F43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E20DED" w:rsidRPr="000A2771" w14:paraId="63A13357" w14:textId="77777777" w:rsidTr="00DF0AF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316900E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E20DED" w:rsidRPr="000A2771" w14:paraId="066293F3" w14:textId="77777777" w:rsidTr="00DF0AF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A3B6AAC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147808B3" w14:textId="77777777" w:rsidR="00E20DED" w:rsidRPr="000A2771" w:rsidRDefault="00E20DED" w:rsidP="00E20DED">
            <w:pPr>
              <w:pStyle w:val="Corpotesto"/>
              <w:numPr>
                <w:ilvl w:val="0"/>
                <w:numId w:val="3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5BF2880D" w14:textId="77777777" w:rsidR="00E20DED" w:rsidRPr="000A2771" w:rsidRDefault="00E20DED" w:rsidP="00E20DED">
            <w:pPr>
              <w:pStyle w:val="Corpotesto"/>
              <w:numPr>
                <w:ilvl w:val="0"/>
                <w:numId w:val="3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025A5070" w14:textId="77777777" w:rsidR="00E20DED" w:rsidRPr="000A2771" w:rsidRDefault="00E20DED" w:rsidP="00E20DED">
            <w:pPr>
              <w:pStyle w:val="Corpotesto"/>
              <w:numPr>
                <w:ilvl w:val="0"/>
                <w:numId w:val="3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5DCC99E0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0D380145" w14:textId="77777777" w:rsidR="00E20DED" w:rsidRPr="000A2771" w:rsidRDefault="00E20DED" w:rsidP="00E20DED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389564D8" w14:textId="77777777" w:rsidR="00E20DED" w:rsidRPr="000A2771" w:rsidRDefault="00E20DED" w:rsidP="00E20DED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564A95D3" w14:textId="77777777" w:rsidR="00E20DED" w:rsidRPr="000A2771" w:rsidRDefault="00E20DED" w:rsidP="00E20DED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E20DED" w:rsidRPr="000A2771" w14:paraId="74CF7C0E" w14:textId="77777777" w:rsidTr="00DF0AF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ED29205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3F387AE5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E20DED" w:rsidRPr="000A2771" w14:paraId="76231452" w14:textId="77777777" w:rsidTr="00DF0AF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6D70F42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13713FA8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7AA3B9FD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3ACF7FE8" w14:textId="77777777" w:rsidR="00E20DED" w:rsidRPr="000A2771" w:rsidRDefault="00E20DED" w:rsidP="00E20DED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456AB355" w14:textId="77777777" w:rsidR="00E20DED" w:rsidRPr="000A2771" w:rsidRDefault="00E20DED" w:rsidP="00E20DED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>ALLEGATO C)</w:t>
      </w:r>
    </w:p>
    <w:p w14:paraId="296EABBB" w14:textId="77777777" w:rsidR="00E20DED" w:rsidRPr="000A2771" w:rsidRDefault="00E20DED" w:rsidP="00E20DED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15BEF556" w14:textId="77777777" w:rsidR="00E20DED" w:rsidRPr="000A2771" w:rsidRDefault="00E20DED" w:rsidP="00E20DED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20DED" w:rsidRPr="000A2771" w14:paraId="1F956BEC" w14:textId="77777777" w:rsidTr="00DF0AFF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693E5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F4A61D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E20DED" w:rsidRPr="000A2771" w14:paraId="0B223620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9F7DA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64C1A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20DED" w:rsidRPr="000A2771" w14:paraId="2A79A775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31156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3CF46C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20DED" w:rsidRPr="000A2771" w14:paraId="4D11F5C3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9ED47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B071FE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E20DED" w:rsidRPr="000A2771" w14:paraId="2E1F1385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E2789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B0F899C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E20DED" w:rsidRPr="000A2771" w14:paraId="21F7374D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C93BA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FC528A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20DED" w:rsidRPr="000A2771" w14:paraId="5E27D547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3D2C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647D4D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20DED" w:rsidRPr="000A2771" w14:paraId="49162293" w14:textId="77777777" w:rsidTr="00DF0AFF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92DEA9F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8EA9D5" w14:textId="77777777" w:rsidR="00E20DED" w:rsidRPr="000A2771" w:rsidRDefault="00E20DED" w:rsidP="00DF0AF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1394534" w14:textId="77777777" w:rsidR="00E20DED" w:rsidRPr="000A2771" w:rsidRDefault="00E20DED" w:rsidP="00E20DED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3D20D9FF" w14:textId="77777777" w:rsidR="00E20DED" w:rsidRPr="000A2771" w:rsidRDefault="00E20DED" w:rsidP="00E20DED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057DA17" w14:textId="77777777" w:rsidR="00E20DED" w:rsidRPr="000A2771" w:rsidRDefault="00E20DED" w:rsidP="00E20DE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5565EA7" w14:textId="77777777" w:rsidR="00E20DED" w:rsidRPr="000A2771" w:rsidRDefault="00E20DED" w:rsidP="00E20DED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4D79EC48" w14:textId="77777777" w:rsidR="00E20DED" w:rsidRPr="000A2771" w:rsidRDefault="00E20DED" w:rsidP="00E20DE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96A6829" w14:textId="77777777" w:rsidR="00E20DED" w:rsidRPr="000A2771" w:rsidRDefault="00E20DED" w:rsidP="00E20DED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22ADD36" w14:textId="77777777" w:rsidR="00E20DED" w:rsidRPr="000A2771" w:rsidRDefault="00E20DED" w:rsidP="00E20DE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175452C" w14:textId="77777777" w:rsidR="00E20DED" w:rsidRPr="000A2771" w:rsidRDefault="00E20DED" w:rsidP="00E20DE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AEB79AF" w14:textId="77777777" w:rsidR="00E20DED" w:rsidRPr="000A2771" w:rsidRDefault="00E20DED" w:rsidP="00E20DED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3</w:t>
      </w:r>
      <w:r w:rsidRPr="000A2771">
        <w:rPr>
          <w:color w:val="000000" w:themeColor="text1"/>
          <w:sz w:val="22"/>
        </w:rPr>
        <w:t xml:space="preserve"> del decreto di </w:t>
      </w:r>
      <w:r w:rsidRPr="009113DB">
        <w:rPr>
          <w:color w:val="000000" w:themeColor="text1"/>
          <w:sz w:val="22"/>
        </w:rPr>
        <w:t>indizione della procedura (</w:t>
      </w:r>
      <w:r w:rsidRPr="00766C1F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2289</w:t>
      </w:r>
      <w:r w:rsidRPr="00766C1F">
        <w:rPr>
          <w:color w:val="000000" w:themeColor="text1"/>
          <w:sz w:val="22"/>
        </w:rPr>
        <w:t>)</w:t>
      </w:r>
      <w:r w:rsidRPr="009113DB">
        <w:rPr>
          <w:color w:val="000000" w:themeColor="text1"/>
          <w:sz w:val="22"/>
        </w:rPr>
        <w:t xml:space="preserve">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26A7FA1B" w14:textId="77777777" w:rsidR="00E20DED" w:rsidRPr="000A2771" w:rsidRDefault="00E20DED" w:rsidP="00E20DE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53294E2" w14:textId="77777777" w:rsidR="00E20DED" w:rsidRPr="000A2771" w:rsidRDefault="00E20DED" w:rsidP="00E20DED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08668FC" w14:textId="77777777" w:rsidR="00E20DED" w:rsidRPr="000A2771" w:rsidRDefault="00E20DED" w:rsidP="00E20DE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F765EF1" w14:textId="77777777" w:rsidR="00E20DED" w:rsidRPr="000A2771" w:rsidRDefault="00E20DED" w:rsidP="00E20DE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B2523C3" w14:textId="77777777" w:rsidR="00E20DED" w:rsidRPr="000A2771" w:rsidRDefault="00E20DED" w:rsidP="00E20DED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E20DED" w:rsidRPr="000A2771" w14:paraId="7BA89D18" w14:textId="77777777" w:rsidTr="00DF0AF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AD9AC02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E20DED" w:rsidRPr="000A2771" w14:paraId="583CB180" w14:textId="77777777" w:rsidTr="00DF0AF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E9F8FCB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1A5C0BC8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E20DED" w:rsidRPr="000A2771" w14:paraId="3EF0FF88" w14:textId="77777777" w:rsidTr="00DF0AF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B725E08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5D8E2D46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326BC480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6B5E35D1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18439288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73592BC4" w14:textId="77777777" w:rsidR="00E20DED" w:rsidRPr="000A2771" w:rsidRDefault="00E20DED" w:rsidP="00DF0AFF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4937500F" w14:textId="77777777" w:rsidR="00BA758C" w:rsidRDefault="00BA758C">
      <w:bookmarkStart w:id="9" w:name="_GoBack"/>
      <w:bookmarkEnd w:id="8"/>
      <w:bookmarkEnd w:id="9"/>
    </w:p>
    <w:sectPr w:rsidR="00BA75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B6B285" w14:textId="77777777" w:rsidR="00E20DED" w:rsidRDefault="00E20DED" w:rsidP="00E20DED">
      <w:r>
        <w:separator/>
      </w:r>
    </w:p>
  </w:endnote>
  <w:endnote w:type="continuationSeparator" w:id="0">
    <w:p w14:paraId="1521A728" w14:textId="77777777" w:rsidR="00E20DED" w:rsidRDefault="00E20DED" w:rsidP="00E20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66090C" w14:textId="77777777" w:rsidR="00E20DED" w:rsidRDefault="00E20DED" w:rsidP="00E20DED">
      <w:r>
        <w:separator/>
      </w:r>
    </w:p>
  </w:footnote>
  <w:footnote w:type="continuationSeparator" w:id="0">
    <w:p w14:paraId="6950B628" w14:textId="77777777" w:rsidR="00E20DED" w:rsidRDefault="00E20DED" w:rsidP="00E20DED">
      <w:r>
        <w:continuationSeparator/>
      </w:r>
    </w:p>
  </w:footnote>
  <w:footnote w:id="1">
    <w:p w14:paraId="3E87CBAA" w14:textId="77777777" w:rsidR="00E20DED" w:rsidRPr="006D0697" w:rsidRDefault="00E20DED" w:rsidP="00E20DED">
      <w:pPr>
        <w:pStyle w:val="Testonotaapidipagina"/>
        <w:jc w:val="both"/>
        <w:rPr>
          <w:b/>
          <w:i/>
          <w:color w:val="0070C0"/>
          <w:szCs w:val="18"/>
        </w:rPr>
      </w:pPr>
      <w:r w:rsidRPr="006D0697">
        <w:rPr>
          <w:i/>
          <w:color w:val="0070C0"/>
          <w:szCs w:val="18"/>
        </w:rPr>
        <w:footnoteRef/>
      </w:r>
      <w:r w:rsidRPr="006D0697">
        <w:rPr>
          <w:i/>
          <w:color w:val="0070C0"/>
          <w:szCs w:val="18"/>
        </w:rPr>
        <w:t xml:space="preserve"> </w:t>
      </w:r>
      <w:r w:rsidRPr="006D0697">
        <w:rPr>
          <w:b/>
          <w:i/>
          <w:color w:val="0070C0"/>
          <w:szCs w:val="18"/>
        </w:rPr>
        <w:t>Nella compilazione dello schema di domanda si raccomanda:</w:t>
      </w:r>
    </w:p>
    <w:p w14:paraId="7A9D08A1" w14:textId="77777777" w:rsidR="00E20DED" w:rsidRPr="006D0697" w:rsidRDefault="00E20DED" w:rsidP="00E20DED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di prestare attenzione alla completezza e correttezza delle dichiarazioni rese;</w:t>
      </w:r>
    </w:p>
    <w:p w14:paraId="7560FA74" w14:textId="77777777" w:rsidR="00E20DED" w:rsidRPr="006D0697" w:rsidRDefault="00E20DED" w:rsidP="00E20DED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14:paraId="2475189F" w14:textId="77777777" w:rsidR="00E20DED" w:rsidRPr="006D0697" w:rsidRDefault="00E20DED" w:rsidP="00E20DED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14:paraId="3B3E5591" w14:textId="77777777" w:rsidR="00E20DED" w:rsidRPr="006D0697" w:rsidRDefault="00E20DED" w:rsidP="00E20DED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400CC9"/>
    <w:multiLevelType w:val="hybridMultilevel"/>
    <w:tmpl w:val="7292DF48"/>
    <w:lvl w:ilvl="0" w:tplc="6486C2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501D45"/>
    <w:multiLevelType w:val="hybridMultilevel"/>
    <w:tmpl w:val="51CEE25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DA5"/>
    <w:rsid w:val="00062DA5"/>
    <w:rsid w:val="00BA758C"/>
    <w:rsid w:val="00E20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9F200"/>
  <w15:chartTrackingRefBased/>
  <w15:docId w15:val="{686DE46C-3675-4E4D-8A20-5946ECFD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20DE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E20DED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E20DED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CollegamentoInternet">
    <w:name w:val="Collegamento Internet"/>
    <w:qFormat/>
    <w:rsid w:val="00E20DED"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E20DED"/>
    <w:rPr>
      <w:sz w:val="18"/>
    </w:rPr>
  </w:style>
  <w:style w:type="character" w:customStyle="1" w:styleId="Corpodeltesto2Carattere">
    <w:name w:val="Corpo del testo 2 Carattere"/>
    <w:link w:val="Corpodeltesto2"/>
    <w:qFormat/>
    <w:rsid w:val="00E20DED"/>
    <w:rPr>
      <w:sz w:val="24"/>
    </w:rPr>
  </w:style>
  <w:style w:type="character" w:customStyle="1" w:styleId="CorpotestoCarattere">
    <w:name w:val="Corpo testo Carattere"/>
    <w:link w:val="Corpotesto"/>
    <w:qFormat/>
    <w:rsid w:val="00E20DED"/>
    <w:rPr>
      <w:sz w:val="28"/>
    </w:rPr>
  </w:style>
  <w:style w:type="character" w:customStyle="1" w:styleId="Richiamoallanotaapidipagina">
    <w:name w:val="Richiamo alla nota a piè di pagina"/>
    <w:rsid w:val="00E20DED"/>
    <w:rPr>
      <w:vertAlign w:val="superscrip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qFormat/>
    <w:rsid w:val="00E20DED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qFormat/>
    <w:rsid w:val="00E20DED"/>
    <w:rPr>
      <w:szCs w:val="20"/>
    </w:rPr>
  </w:style>
  <w:style w:type="paragraph" w:styleId="Corpotesto">
    <w:name w:val="Body Text"/>
    <w:basedOn w:val="Normale"/>
    <w:link w:val="CorpotestoCarattere"/>
    <w:rsid w:val="00E20DED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E20DED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E20DED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rsid w:val="00E20DED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E20DE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E20DED"/>
    <w:pPr>
      <w:widowControl w:val="0"/>
      <w:ind w:firstLine="851"/>
      <w:jc w:val="both"/>
    </w:pPr>
    <w:rPr>
      <w:rFonts w:asciiTheme="minorHAnsi" w:eastAsiaTheme="minorHAnsi" w:hAnsiTheme="minorHAnsi" w:cstheme="minorBidi"/>
      <w:sz w:val="22"/>
      <w:szCs w:val="20"/>
      <w:lang w:bidi="ar-SA"/>
    </w:rPr>
  </w:style>
  <w:style w:type="character" w:customStyle="1" w:styleId="Rientrocorpodeltesto2Carattere1">
    <w:name w:val="Rientro corpo del testo 2 Carattere1"/>
    <w:basedOn w:val="Carpredefinitoparagrafo"/>
    <w:uiPriority w:val="99"/>
    <w:semiHidden/>
    <w:rsid w:val="00E20DED"/>
    <w:rPr>
      <w:rFonts w:ascii="Times New Roman" w:eastAsia="Times New Roman" w:hAnsi="Times New Roman" w:cs="Times New Roman"/>
      <w:sz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E20DED"/>
    <w:pPr>
      <w:ind w:left="720"/>
      <w:jc w:val="both"/>
    </w:pPr>
    <w:rPr>
      <w:rFonts w:asciiTheme="minorHAnsi" w:eastAsiaTheme="minorHAnsi" w:hAnsiTheme="minorHAnsi" w:cstheme="minorBidi"/>
      <w:sz w:val="22"/>
      <w:szCs w:val="20"/>
      <w:lang w:bidi="ar-SA"/>
    </w:rPr>
  </w:style>
  <w:style w:type="character" w:customStyle="1" w:styleId="Rientrocorpodeltesto3Carattere1">
    <w:name w:val="Rientro corpo del testo 3 Carattere1"/>
    <w:basedOn w:val="Carpredefinitoparagrafo"/>
    <w:uiPriority w:val="99"/>
    <w:semiHidden/>
    <w:rsid w:val="00E20DED"/>
    <w:rPr>
      <w:rFonts w:ascii="Times New Roman" w:eastAsia="Times New Roman" w:hAnsi="Times New Roman" w:cs="Times New Roman"/>
      <w:sz w:val="16"/>
      <w:szCs w:val="16"/>
      <w:lang w:bidi="en-US"/>
    </w:rPr>
  </w:style>
  <w:style w:type="paragraph" w:styleId="Corpodeltesto2">
    <w:name w:val="Body Text 2"/>
    <w:basedOn w:val="Normale"/>
    <w:link w:val="Corpodeltesto2Carattere"/>
    <w:qFormat/>
    <w:rsid w:val="00E20DED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E20DED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E20DE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.uniroma2.it/it/percorso/ufficio_concorsi/sezione/bandi_ricercatori_lett__b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2844</Words>
  <Characters>16217</Characters>
  <Application>Microsoft Office Word</Application>
  <DocSecurity>0</DocSecurity>
  <Lines>135</Lines>
  <Paragraphs>38</Paragraphs>
  <ScaleCrop>false</ScaleCrop>
  <Company/>
  <LinksUpToDate>false</LinksUpToDate>
  <CharactersWithSpaces>19023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2024-04-03T08:34:00Z</dcterms:created>
  <dcterms:modified xsi:type="dcterms:W3CDTF">2024-04-03T08:35:00Z</dcterms:modified>
</cp:coreProperties>
</file>