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311D2FF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FF563A3" w:rsidR="007A3BDD" w:rsidRPr="007A3BDD" w:rsidRDefault="007A3BDD" w:rsidP="00846A49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</w:t>
      </w:r>
      <w:r w:rsidR="00ED7A37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selezione pubblica, per soli titoli, per il conferimento </w:t>
      </w:r>
      <w:r w:rsidR="00E952F9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una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>borsa post-laurea, della durata di dodici mesi, per lo svolgimento di attività di ricerca presso il Dipartimento di Biomedicina e Prevenzione, inerente al Progetto: “</w:t>
      </w:r>
      <w:r w:rsidR="00846A49" w:rsidRPr="00846A49">
        <w:rPr>
          <w:rFonts w:ascii="Cambria" w:eastAsia="Times New Roman" w:hAnsi="Cambria" w:cs="Times New Roman"/>
          <w:i/>
          <w:spacing w:val="-12"/>
          <w:sz w:val="25"/>
          <w:szCs w:val="25"/>
        </w:rPr>
        <w:t>Meccanismi</w:t>
      </w:r>
      <w:r w:rsidR="00846A49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proofErr w:type="spellStart"/>
      <w:r w:rsidR="00846A49" w:rsidRPr="00846A49">
        <w:rPr>
          <w:rFonts w:ascii="Cambria" w:eastAsia="Times New Roman" w:hAnsi="Cambria" w:cs="Times New Roman"/>
          <w:i/>
          <w:spacing w:val="-12"/>
          <w:sz w:val="25"/>
          <w:szCs w:val="25"/>
        </w:rPr>
        <w:t>fisiopatogenetici</w:t>
      </w:r>
      <w:proofErr w:type="spellEnd"/>
      <w:r w:rsidR="00846A49" w:rsidRPr="00846A49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alla base delle alterazioni cardiovascolari indotte dal lavoro a turni negli operatori sanitari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” (CUP: </w:t>
      </w:r>
      <w:r w:rsidR="00846A49" w:rsidRPr="00846A49">
        <w:rPr>
          <w:rFonts w:ascii="Cambria" w:eastAsia="Times New Roman" w:hAnsi="Cambria" w:cs="Times New Roman"/>
          <w:spacing w:val="-12"/>
          <w:sz w:val="25"/>
          <w:szCs w:val="25"/>
        </w:rPr>
        <w:t>E83C24002360005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>), finanziata con fondi dipartimentali - Responsabile scientifico Prof. Andrea MAGRINI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5B00B6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E952F9" w:rsidRPr="005B00B6">
        <w:rPr>
          <w:rFonts w:ascii="Cambria" w:eastAsia="Times New Roman" w:hAnsi="Cambria" w:cs="Times New Roman"/>
          <w:spacing w:val="-12"/>
          <w:sz w:val="25"/>
          <w:szCs w:val="25"/>
        </w:rPr>
        <w:t>3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>9</w:t>
      </w:r>
      <w:r w:rsidR="00846A49">
        <w:rPr>
          <w:rFonts w:ascii="Cambria" w:eastAsia="Times New Roman" w:hAnsi="Cambria" w:cs="Times New Roman"/>
          <w:spacing w:val="-12"/>
          <w:sz w:val="25"/>
          <w:szCs w:val="25"/>
        </w:rPr>
        <w:t>29</w:t>
      </w:r>
      <w:bookmarkStart w:id="0" w:name="_GoBack"/>
      <w:bookmarkEnd w:id="0"/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>03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>12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024C80" w14:textId="77777777" w:rsidR="00E952F9" w:rsidRPr="007A3BDD" w:rsidRDefault="00E952F9" w:rsidP="00E952F9">
      <w:pPr>
        <w:widowControl w:val="0"/>
        <w:spacing w:after="0" w:line="10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90D8FD4" w14:textId="77777777" w:rsidR="00E952F9" w:rsidRDefault="00E952F9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807061D" w14:textId="77777777" w:rsidR="0079220E" w:rsidRDefault="0079220E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052142A9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08538C7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40598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27B7F8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CC9E47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FE0ECE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EDFF7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79220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414A3CCC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580B2909" w14:textId="77777777" w:rsidR="0079220E" w:rsidRPr="007A3BDD" w:rsidRDefault="0079220E" w:rsidP="0079220E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521629A" w:rsidR="00546AAF" w:rsidRPr="00546AAF" w:rsidRDefault="00E952F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2648EEB" wp14:editId="34C7840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55330"/>
    <w:rsid w:val="004A1DB0"/>
    <w:rsid w:val="00546AAF"/>
    <w:rsid w:val="00580C5F"/>
    <w:rsid w:val="005B00B6"/>
    <w:rsid w:val="006E0D65"/>
    <w:rsid w:val="006F1CA6"/>
    <w:rsid w:val="007610F3"/>
    <w:rsid w:val="0079220E"/>
    <w:rsid w:val="007A0B11"/>
    <w:rsid w:val="007A3BDD"/>
    <w:rsid w:val="00825CEA"/>
    <w:rsid w:val="00846A49"/>
    <w:rsid w:val="00874671"/>
    <w:rsid w:val="00910AB9"/>
    <w:rsid w:val="0091314B"/>
    <w:rsid w:val="00982676"/>
    <w:rsid w:val="009D7C31"/>
    <w:rsid w:val="00A177D4"/>
    <w:rsid w:val="00AA1DE1"/>
    <w:rsid w:val="00AA4DAC"/>
    <w:rsid w:val="00AC78DC"/>
    <w:rsid w:val="00AE476B"/>
    <w:rsid w:val="00B0307E"/>
    <w:rsid w:val="00B3126F"/>
    <w:rsid w:val="00D94FE2"/>
    <w:rsid w:val="00DA5F32"/>
    <w:rsid w:val="00DE1BB8"/>
    <w:rsid w:val="00E14E11"/>
    <w:rsid w:val="00E27CAD"/>
    <w:rsid w:val="00E52E34"/>
    <w:rsid w:val="00E952F9"/>
    <w:rsid w:val="00ED7A37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schemas.microsoft.com/office/infopath/2007/PartnerControls"/>
    <ds:schemaRef ds:uri="a8930660-cbca-4557-8af8-8732498a4714"/>
    <ds:schemaRef ds:uri="http://purl.org/dc/elements/1.1/"/>
    <ds:schemaRef ds:uri="http://schemas.openxmlformats.org/package/2006/metadata/core-properties"/>
    <ds:schemaRef ds:uri="http://purl.org/dc/terms/"/>
    <ds:schemaRef ds:uri="a803e6d2-1870-49af-a394-09c49866f1c2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D094BF8-6D95-44E3-B63B-40CA52BA5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2024-12-03T11:17:00Z</dcterms:created>
  <dcterms:modified xsi:type="dcterms:W3CDTF">2024-12-03T11:20:00Z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